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52A" w:rsidRDefault="003D252A" w:rsidP="003D252A">
      <w:pPr>
        <w:spacing w:line="237" w:lineRule="auto"/>
        <w:ind w:right="5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Сведения о доходах, об имуществе и обязательствах имущественного характ</w:t>
      </w:r>
      <w:r w:rsidR="0082294A">
        <w:rPr>
          <w:rFonts w:ascii="Times New Roman" w:eastAsia="Times New Roman" w:hAnsi="Times New Roman"/>
          <w:b/>
          <w:sz w:val="24"/>
        </w:rPr>
        <w:t>ера заведующего Детским садом № 2</w:t>
      </w:r>
      <w:r>
        <w:rPr>
          <w:rFonts w:ascii="Times New Roman" w:eastAsia="Times New Roman" w:hAnsi="Times New Roman"/>
          <w:b/>
          <w:sz w:val="24"/>
        </w:rPr>
        <w:t xml:space="preserve"> для размещения в сети "Интернет" и предоставления этих сведений средствам массовой информации для опубликования за отчетный финансовый год с 01 января 2</w:t>
      </w:r>
      <w:r w:rsidR="00383792">
        <w:rPr>
          <w:rFonts w:ascii="Times New Roman" w:eastAsia="Times New Roman" w:hAnsi="Times New Roman"/>
          <w:b/>
          <w:sz w:val="24"/>
        </w:rPr>
        <w:t>023</w:t>
      </w:r>
      <w:r w:rsidR="00E76AFA">
        <w:rPr>
          <w:rFonts w:ascii="Times New Roman" w:eastAsia="Times New Roman" w:hAnsi="Times New Roman"/>
          <w:b/>
          <w:sz w:val="24"/>
        </w:rPr>
        <w:t xml:space="preserve"> года по 31 декабря 2023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</w:rPr>
        <w:t xml:space="preserve"> года </w:t>
      </w:r>
    </w:p>
    <w:tbl>
      <w:tblPr>
        <w:tblpPr w:leftFromText="180" w:rightFromText="180" w:vertAnchor="text" w:horzAnchor="page" w:tblpX="1590" w:tblpY="774"/>
        <w:tblW w:w="126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2320"/>
        <w:gridCol w:w="1740"/>
        <w:gridCol w:w="1740"/>
        <w:gridCol w:w="2280"/>
        <w:gridCol w:w="1740"/>
      </w:tblGrid>
      <w:tr w:rsidR="00D83DBB" w:rsidRPr="007935DA" w:rsidTr="00D83DBB">
        <w:trPr>
          <w:trHeight w:val="21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DBB" w:rsidRPr="00703427" w:rsidRDefault="00D83DBB" w:rsidP="00D83DB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34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Должность, ФИО</w:t>
            </w:r>
          </w:p>
          <w:p w:rsidR="00D83DBB" w:rsidRPr="00703427" w:rsidRDefault="00D83DBB" w:rsidP="00D83DBB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34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руководителя,</w:t>
            </w:r>
          </w:p>
          <w:p w:rsidR="00D83DBB" w:rsidRPr="00703427" w:rsidRDefault="00D83DBB" w:rsidP="00D83DB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34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супруг (супруга),</w:t>
            </w:r>
          </w:p>
          <w:p w:rsidR="00D83DBB" w:rsidRPr="00703427" w:rsidRDefault="00D83DBB" w:rsidP="00D83DB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34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несовершеннолетние дети</w:t>
            </w:r>
          </w:p>
          <w:p w:rsidR="00D83DBB" w:rsidRPr="007935DA" w:rsidRDefault="00D83DBB" w:rsidP="00D83DBB">
            <w:pPr>
              <w:spacing w:line="216" w:lineRule="exact"/>
              <w:ind w:left="10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3DBB" w:rsidRPr="007935DA" w:rsidRDefault="00D83DBB" w:rsidP="00D83DBB">
            <w:pPr>
              <w:rPr>
                <w:rFonts w:ascii="Times New Roman" w:eastAsia="Times New Roman" w:hAnsi="Times New Roman"/>
                <w:b/>
              </w:rPr>
            </w:pPr>
            <w:r w:rsidRPr="007034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Объекты недвижимого имущества, принадлежащие на праве собственности либо находящиеся в пользовании</w:t>
            </w:r>
          </w:p>
        </w:tc>
        <w:tc>
          <w:tcPr>
            <w:tcW w:w="22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3DBB" w:rsidRPr="00703427" w:rsidRDefault="00D83DBB" w:rsidP="00D83DB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34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Транспортные средства, принадлежащие на праве собственности (вид, марка)</w:t>
            </w:r>
          </w:p>
          <w:p w:rsidR="00D83DBB" w:rsidRPr="007935DA" w:rsidRDefault="00D83DBB" w:rsidP="00D83DBB">
            <w:pPr>
              <w:spacing w:line="216" w:lineRule="exac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3DBB" w:rsidRPr="00703427" w:rsidRDefault="00D83DBB" w:rsidP="00D83DB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34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Декларированный доход (в рублях)</w:t>
            </w:r>
          </w:p>
          <w:p w:rsidR="00D83DBB" w:rsidRDefault="00D83DBB" w:rsidP="00D83DBB">
            <w:pPr>
              <w:spacing w:line="216" w:lineRule="exact"/>
              <w:rPr>
                <w:rFonts w:ascii="Times New Roman" w:eastAsia="Times New Roman" w:hAnsi="Times New Roman"/>
                <w:b/>
                <w:w w:val="99"/>
              </w:rPr>
            </w:pPr>
          </w:p>
        </w:tc>
      </w:tr>
      <w:tr w:rsidR="00D83DBB" w:rsidRPr="007935DA" w:rsidTr="00D83DBB">
        <w:trPr>
          <w:trHeight w:val="21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DBB" w:rsidRPr="007935DA" w:rsidRDefault="00D83DBB" w:rsidP="00D83DBB">
            <w:pPr>
              <w:spacing w:line="216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7935DA">
              <w:rPr>
                <w:rFonts w:ascii="Times New Roman" w:eastAsia="Times New Roman" w:hAnsi="Times New Roman"/>
                <w:b/>
              </w:rPr>
              <w:t>Заведующая Муниципального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3DBB" w:rsidRPr="007935DA" w:rsidRDefault="00D83DBB" w:rsidP="00D83DBB">
            <w:pPr>
              <w:spacing w:line="216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7935DA">
              <w:rPr>
                <w:rFonts w:ascii="Times New Roman" w:eastAsia="Times New Roman" w:hAnsi="Times New Roman"/>
                <w:b/>
              </w:rPr>
              <w:t>Квартира</w:t>
            </w:r>
          </w:p>
        </w:tc>
        <w:tc>
          <w:tcPr>
            <w:tcW w:w="17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3DBB" w:rsidRPr="007935DA" w:rsidRDefault="00D83DBB" w:rsidP="00D83DBB">
            <w:pPr>
              <w:spacing w:line="216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7935DA">
              <w:rPr>
                <w:rFonts w:ascii="Times New Roman" w:eastAsia="Times New Roman" w:hAnsi="Times New Roman"/>
                <w:b/>
              </w:rPr>
              <w:t>48,2 кв.м.</w:t>
            </w:r>
          </w:p>
        </w:tc>
        <w:tc>
          <w:tcPr>
            <w:tcW w:w="17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3DBB" w:rsidRPr="007935DA" w:rsidRDefault="00D83DBB" w:rsidP="00D83DBB">
            <w:pPr>
              <w:spacing w:line="216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7935DA">
              <w:rPr>
                <w:rFonts w:ascii="Times New Roman" w:eastAsia="Times New Roman" w:hAnsi="Times New Roman"/>
                <w:b/>
              </w:rPr>
              <w:t>Россия</w:t>
            </w:r>
          </w:p>
        </w:tc>
        <w:tc>
          <w:tcPr>
            <w:tcW w:w="22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3DBB" w:rsidRPr="007935DA" w:rsidRDefault="00D83DBB" w:rsidP="00D83DBB">
            <w:pPr>
              <w:spacing w:line="216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7935DA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7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3DBB" w:rsidRPr="007935DA" w:rsidRDefault="00D83DBB" w:rsidP="00D83DBB">
            <w:pPr>
              <w:spacing w:line="216" w:lineRule="exact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7</w:t>
            </w:r>
            <w:r w:rsidR="00383792">
              <w:rPr>
                <w:rFonts w:ascii="Times New Roman" w:eastAsia="Times New Roman" w:hAnsi="Times New Roman"/>
                <w:b/>
                <w:w w:val="99"/>
              </w:rPr>
              <w:t>82658.46</w:t>
            </w:r>
          </w:p>
        </w:tc>
      </w:tr>
      <w:tr w:rsidR="00D83DBB" w:rsidRPr="007935DA" w:rsidTr="00D83DBB">
        <w:trPr>
          <w:trHeight w:val="230"/>
        </w:trPr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DBB" w:rsidRPr="007935DA" w:rsidRDefault="00D83DBB" w:rsidP="00D83DBB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 w:rsidRPr="007935DA">
              <w:rPr>
                <w:rFonts w:ascii="Times New Roman" w:eastAsia="Times New Roman" w:hAnsi="Times New Roman"/>
                <w:b/>
              </w:rPr>
              <w:t>бюджетного дошкольного</w:t>
            </w:r>
          </w:p>
        </w:tc>
        <w:tc>
          <w:tcPr>
            <w:tcW w:w="232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3DBB" w:rsidRPr="007935DA" w:rsidRDefault="00D83DBB" w:rsidP="00D83DBB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 w:rsidRPr="007935DA">
              <w:rPr>
                <w:rFonts w:ascii="Times New Roman" w:eastAsia="Times New Roman" w:hAnsi="Times New Roman"/>
                <w:b/>
              </w:rPr>
              <w:t>индивидуальная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3DBB" w:rsidRPr="007935DA" w:rsidRDefault="00D83DBB" w:rsidP="00D83DBB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3DBB" w:rsidRPr="007935DA" w:rsidRDefault="00D83DBB" w:rsidP="00D83DBB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3DBB" w:rsidRPr="007935DA" w:rsidRDefault="00D83DBB" w:rsidP="00D83DBB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3DBB" w:rsidRPr="007935DA" w:rsidRDefault="00D83DBB" w:rsidP="00D83DBB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</w:tr>
      <w:tr w:rsidR="00D83DBB" w:rsidRPr="007935DA" w:rsidTr="00D83DBB">
        <w:trPr>
          <w:trHeight w:val="230"/>
        </w:trPr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DBB" w:rsidRPr="007935DA" w:rsidRDefault="00D83DBB" w:rsidP="00D83DBB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 w:rsidRPr="007935DA">
              <w:rPr>
                <w:rFonts w:ascii="Times New Roman" w:eastAsia="Times New Roman" w:hAnsi="Times New Roman"/>
                <w:b/>
              </w:rPr>
              <w:t>образовательного учреждения</w:t>
            </w:r>
          </w:p>
        </w:tc>
        <w:tc>
          <w:tcPr>
            <w:tcW w:w="232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3DBB" w:rsidRPr="007935DA" w:rsidRDefault="00D83DBB" w:rsidP="00D83DBB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3DBB" w:rsidRPr="007935DA" w:rsidRDefault="00D83DBB" w:rsidP="00D83DBB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3DBB" w:rsidRPr="007935DA" w:rsidRDefault="00D83DBB" w:rsidP="00D83DBB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3DBB" w:rsidRPr="007935DA" w:rsidRDefault="00D83DBB" w:rsidP="00D83DBB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3DBB" w:rsidRPr="007935DA" w:rsidRDefault="00D83DBB" w:rsidP="00D83DBB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</w:tr>
      <w:tr w:rsidR="00D83DBB" w:rsidRPr="007935DA" w:rsidTr="00D83DBB">
        <w:trPr>
          <w:trHeight w:val="230"/>
        </w:trPr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DBB" w:rsidRPr="007935DA" w:rsidRDefault="00D83DBB" w:rsidP="00D83DBB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 w:rsidRPr="007935DA">
              <w:rPr>
                <w:rFonts w:ascii="Times New Roman" w:eastAsia="Times New Roman" w:hAnsi="Times New Roman"/>
                <w:b/>
              </w:rPr>
              <w:t>детский сад</w:t>
            </w:r>
          </w:p>
        </w:tc>
        <w:tc>
          <w:tcPr>
            <w:tcW w:w="232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3DBB" w:rsidRPr="007935DA" w:rsidRDefault="00D83DBB" w:rsidP="00D83DBB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3DBB" w:rsidRPr="007935DA" w:rsidRDefault="00D83DBB" w:rsidP="00D83DBB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3DBB" w:rsidRPr="007935DA" w:rsidRDefault="00D83DBB" w:rsidP="00D83DBB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3DBB" w:rsidRPr="007935DA" w:rsidRDefault="00D83DBB" w:rsidP="00D83DBB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3DBB" w:rsidRPr="007935DA" w:rsidRDefault="00D83DBB" w:rsidP="00D83DBB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</w:tr>
      <w:tr w:rsidR="00D83DBB" w:rsidRPr="007935DA" w:rsidTr="00D83DBB">
        <w:trPr>
          <w:trHeight w:val="228"/>
        </w:trPr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DBB" w:rsidRPr="007935DA" w:rsidRDefault="00D83DBB" w:rsidP="00D83DBB">
            <w:pPr>
              <w:spacing w:line="228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7935DA">
              <w:rPr>
                <w:rFonts w:ascii="Times New Roman" w:eastAsia="Times New Roman" w:hAnsi="Times New Roman"/>
                <w:b/>
              </w:rPr>
              <w:t>комбинированного вида №2</w:t>
            </w:r>
          </w:p>
        </w:tc>
        <w:tc>
          <w:tcPr>
            <w:tcW w:w="232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3DBB" w:rsidRPr="007935DA" w:rsidRDefault="00D83DBB" w:rsidP="00D83DBB">
            <w:pPr>
              <w:spacing w:line="0" w:lineRule="atLeast"/>
              <w:rPr>
                <w:rFonts w:ascii="Times New Roman" w:eastAsia="Times New Roman" w:hAnsi="Times New Roman"/>
                <w:b/>
                <w:sz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3DBB" w:rsidRPr="007935DA" w:rsidRDefault="00D83DBB" w:rsidP="00D83DBB">
            <w:pPr>
              <w:spacing w:line="0" w:lineRule="atLeast"/>
              <w:rPr>
                <w:rFonts w:ascii="Times New Roman" w:eastAsia="Times New Roman" w:hAnsi="Times New Roman"/>
                <w:b/>
                <w:sz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3DBB" w:rsidRPr="007935DA" w:rsidRDefault="00D83DBB" w:rsidP="00D83DBB">
            <w:pPr>
              <w:spacing w:line="0" w:lineRule="atLeast"/>
              <w:rPr>
                <w:rFonts w:ascii="Times New Roman" w:eastAsia="Times New Roman" w:hAnsi="Times New Roman"/>
                <w:b/>
                <w:sz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3DBB" w:rsidRPr="007935DA" w:rsidRDefault="00D83DBB" w:rsidP="00D83DBB">
            <w:pPr>
              <w:spacing w:line="0" w:lineRule="atLeast"/>
              <w:rPr>
                <w:rFonts w:ascii="Times New Roman" w:eastAsia="Times New Roman" w:hAnsi="Times New Roman"/>
                <w:b/>
                <w:sz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3DBB" w:rsidRPr="007935DA" w:rsidRDefault="00D83DBB" w:rsidP="00D83DBB">
            <w:pPr>
              <w:spacing w:line="0" w:lineRule="atLeast"/>
              <w:rPr>
                <w:rFonts w:ascii="Times New Roman" w:eastAsia="Times New Roman" w:hAnsi="Times New Roman"/>
                <w:b/>
                <w:sz w:val="19"/>
              </w:rPr>
            </w:pPr>
          </w:p>
        </w:tc>
      </w:tr>
      <w:tr w:rsidR="00D83DBB" w:rsidRPr="007935DA" w:rsidTr="00D83DBB">
        <w:trPr>
          <w:trHeight w:val="235"/>
        </w:trPr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DBB" w:rsidRPr="007935DA" w:rsidRDefault="00D83DBB" w:rsidP="00D83DBB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proofErr w:type="spellStart"/>
            <w:r w:rsidRPr="007935DA">
              <w:rPr>
                <w:rFonts w:ascii="Times New Roman" w:eastAsia="Times New Roman" w:hAnsi="Times New Roman"/>
                <w:b/>
              </w:rPr>
              <w:t>Сотченкова</w:t>
            </w:r>
            <w:proofErr w:type="spellEnd"/>
            <w:r w:rsidRPr="007935DA">
              <w:rPr>
                <w:rFonts w:ascii="Times New Roman" w:eastAsia="Times New Roman" w:hAnsi="Times New Roman"/>
                <w:b/>
              </w:rPr>
              <w:t xml:space="preserve"> Е.М.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3DBB" w:rsidRPr="007935DA" w:rsidRDefault="00D83DBB" w:rsidP="00D83DBB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3DBB" w:rsidRPr="007935DA" w:rsidRDefault="00D83DBB" w:rsidP="00D83DBB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3DBB" w:rsidRPr="007935DA" w:rsidRDefault="00D83DBB" w:rsidP="00D83DBB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3DBB" w:rsidRPr="007935DA" w:rsidRDefault="00D83DBB" w:rsidP="00D83DBB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3DBB" w:rsidRPr="007935DA" w:rsidRDefault="00D83DBB" w:rsidP="00D83DBB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</w:tr>
      <w:tr w:rsidR="00D83DBB" w:rsidRPr="007935DA" w:rsidTr="00D83DBB">
        <w:trPr>
          <w:trHeight w:val="216"/>
        </w:trPr>
        <w:tc>
          <w:tcPr>
            <w:tcW w:w="28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DBB" w:rsidRPr="007935DA" w:rsidRDefault="00D83DBB" w:rsidP="00D83DBB">
            <w:pPr>
              <w:spacing w:line="0" w:lineRule="atLeast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232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3DBB" w:rsidRPr="007935DA" w:rsidRDefault="00D83DBB" w:rsidP="00D83DBB">
            <w:pPr>
              <w:spacing w:line="216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7935DA">
              <w:rPr>
                <w:rFonts w:ascii="Times New Roman" w:eastAsia="Times New Roman" w:hAnsi="Times New Roman"/>
                <w:b/>
              </w:rPr>
              <w:t>Квартира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3DBB" w:rsidRPr="007935DA" w:rsidRDefault="00D83DBB" w:rsidP="00D83DBB">
            <w:pPr>
              <w:spacing w:line="216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7935DA">
              <w:rPr>
                <w:rFonts w:ascii="Times New Roman" w:eastAsia="Times New Roman" w:hAnsi="Times New Roman"/>
                <w:b/>
              </w:rPr>
              <w:t>52,6 кв.м.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3DBB" w:rsidRPr="007935DA" w:rsidRDefault="00D83DBB" w:rsidP="00D83DBB">
            <w:pPr>
              <w:spacing w:line="216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7935DA">
              <w:rPr>
                <w:rFonts w:ascii="Times New Roman" w:eastAsia="Times New Roman" w:hAnsi="Times New Roman"/>
                <w:b/>
              </w:rPr>
              <w:t>Россия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3DBB" w:rsidRPr="007935DA" w:rsidRDefault="00D83DBB" w:rsidP="00D83DBB">
            <w:pPr>
              <w:spacing w:line="216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7935DA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3DBB" w:rsidRPr="007935DA" w:rsidRDefault="00D83DBB" w:rsidP="00D83DBB">
            <w:pPr>
              <w:spacing w:line="216" w:lineRule="exact"/>
              <w:jc w:val="center"/>
              <w:rPr>
                <w:rFonts w:ascii="Times New Roman" w:eastAsia="Times New Roman" w:hAnsi="Times New Roman"/>
                <w:b/>
                <w:w w:val="89"/>
              </w:rPr>
            </w:pPr>
            <w:r w:rsidRPr="007935DA">
              <w:rPr>
                <w:rFonts w:ascii="Times New Roman" w:eastAsia="Times New Roman" w:hAnsi="Times New Roman"/>
                <w:b/>
                <w:w w:val="89"/>
              </w:rPr>
              <w:t>-</w:t>
            </w:r>
          </w:p>
        </w:tc>
      </w:tr>
      <w:tr w:rsidR="00D83DBB" w:rsidRPr="007935DA" w:rsidTr="00D83DBB">
        <w:trPr>
          <w:trHeight w:val="235"/>
        </w:trPr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DBB" w:rsidRPr="007935DA" w:rsidRDefault="00D83DBB" w:rsidP="00D83DBB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3DBB" w:rsidRPr="007935DA" w:rsidRDefault="00D83DBB" w:rsidP="00D83DBB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 w:rsidRPr="007935DA">
              <w:rPr>
                <w:rFonts w:ascii="Times New Roman" w:eastAsia="Times New Roman" w:hAnsi="Times New Roman"/>
                <w:b/>
              </w:rPr>
              <w:t>индивидуальная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3DBB" w:rsidRPr="007935DA" w:rsidRDefault="00D83DBB" w:rsidP="00D83DBB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3DBB" w:rsidRPr="007935DA" w:rsidRDefault="00D83DBB" w:rsidP="00D83DBB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3DBB" w:rsidRPr="007935DA" w:rsidRDefault="00D83DBB" w:rsidP="00D83DBB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3DBB" w:rsidRPr="007935DA" w:rsidRDefault="00D83DBB" w:rsidP="00D83DBB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A44212" w:rsidRDefault="00A44212" w:rsidP="004E5F4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83DBB" w:rsidRDefault="00D83DBB" w:rsidP="004E5F4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83DBB" w:rsidRDefault="00D83DBB" w:rsidP="004E5F4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83DBB" w:rsidRDefault="00D83DBB" w:rsidP="004E5F4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83DBB" w:rsidRDefault="00D83DBB" w:rsidP="004E5F4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83DBB" w:rsidRDefault="00D83DBB" w:rsidP="004E5F4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83DBB" w:rsidRDefault="00D83DBB" w:rsidP="004E5F4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83DBB" w:rsidRDefault="00D83DBB" w:rsidP="004E5F4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83DBB" w:rsidRDefault="00D83DBB" w:rsidP="004E5F4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83DBB" w:rsidRDefault="00D83DBB" w:rsidP="004E5F4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83DBB" w:rsidRDefault="00D83DBB" w:rsidP="004E5F4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83DBB" w:rsidRDefault="00D83DBB" w:rsidP="004E5F4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83DBB" w:rsidRDefault="00D83DBB" w:rsidP="004E5F4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83DBB" w:rsidRDefault="00D83DBB" w:rsidP="004E5F4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83DBB" w:rsidRDefault="00D83DBB" w:rsidP="004E5F4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83DBB" w:rsidRPr="004E5F4F" w:rsidRDefault="00D83DBB" w:rsidP="004E5F4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D83DBB" w:rsidRPr="004E5F4F" w:rsidSect="007935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35DA"/>
    <w:rsid w:val="000F37CC"/>
    <w:rsid w:val="003478FA"/>
    <w:rsid w:val="00383792"/>
    <w:rsid w:val="003B5D3D"/>
    <w:rsid w:val="003D252A"/>
    <w:rsid w:val="004E5F4F"/>
    <w:rsid w:val="006233A7"/>
    <w:rsid w:val="007935DA"/>
    <w:rsid w:val="0082294A"/>
    <w:rsid w:val="00843E26"/>
    <w:rsid w:val="008E4115"/>
    <w:rsid w:val="009E675D"/>
    <w:rsid w:val="00A44212"/>
    <w:rsid w:val="00AF4CA2"/>
    <w:rsid w:val="00CA48F5"/>
    <w:rsid w:val="00D83DBB"/>
    <w:rsid w:val="00E76AFA"/>
    <w:rsid w:val="00F8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7C27F"/>
  <w15:docId w15:val="{65B5D5E7-0718-4107-AD32-40B048DC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5D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1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E3C5C-53DC-4D0C-A904-E40463433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Master</cp:lastModifiedBy>
  <cp:revision>13</cp:revision>
  <dcterms:created xsi:type="dcterms:W3CDTF">2021-10-29T07:26:00Z</dcterms:created>
  <dcterms:modified xsi:type="dcterms:W3CDTF">2024-09-30T09:48:00Z</dcterms:modified>
</cp:coreProperties>
</file>